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3D299BF2" w:rsidR="000D6B8D" w:rsidRDefault="009E6194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27227905"/>
      <w:bookmarkStart w:id="1" w:name="_Hlk516390276"/>
      <w:r>
        <w:rPr>
          <w:rFonts w:ascii="Trebuchet MS" w:eastAsia="Times New Roman" w:hAnsi="Trebuchet MS" w:cs="Times New Roman"/>
          <w:sz w:val="24"/>
          <w:szCs w:val="24"/>
          <w:u w:val="single"/>
        </w:rPr>
        <w:t>Dispar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>local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>.</w:t>
      </w:r>
    </w:p>
    <w:p w14:paraId="7DBD01A5" w14:textId="6FE475B5" w:rsidR="00DE26B7" w:rsidRPr="00BF7A8F" w:rsidRDefault="00DE26B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sz w:val="24"/>
          <w:szCs w:val="24"/>
          <w:u w:val="single"/>
        </w:rPr>
        <w:t>De todas maneras, las acciones locales representan el sector con mejor desempeño del MERVAL.</w:t>
      </w:r>
    </w:p>
    <w:p w14:paraId="0ED401B1" w14:textId="6A48A28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643F8">
        <w:rPr>
          <w:rFonts w:ascii="Trebuchet MS" w:eastAsia="Times New Roman" w:hAnsi="Trebuchet MS" w:cs="Times New Roman"/>
          <w:sz w:val="24"/>
          <w:szCs w:val="24"/>
        </w:rPr>
        <w:t>36,</w:t>
      </w:r>
      <w:r w:rsidR="009E6194">
        <w:rPr>
          <w:rFonts w:ascii="Trebuchet MS" w:eastAsia="Times New Roman" w:hAnsi="Trebuchet MS" w:cs="Times New Roman"/>
          <w:sz w:val="24"/>
          <w:szCs w:val="24"/>
        </w:rPr>
        <w:t>70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6194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E6194">
        <w:rPr>
          <w:rFonts w:ascii="Trebuchet MS" w:eastAsia="Times New Roman" w:hAnsi="Trebuchet MS" w:cs="Times New Roman"/>
          <w:sz w:val="24"/>
          <w:szCs w:val="24"/>
        </w:rPr>
        <w:t>0.14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65E01682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9E6194">
        <w:rPr>
          <w:rFonts w:ascii="Trebuchet MS" w:eastAsia="Times New Roman" w:hAnsi="Trebuchet MS" w:cs="Times New Roman"/>
          <w:sz w:val="24"/>
          <w:szCs w:val="24"/>
        </w:rPr>
        <w:t>31,20</w:t>
      </w:r>
      <w:r w:rsidR="00253AE6">
        <w:rPr>
          <w:rFonts w:ascii="Trebuchet MS" w:eastAsia="Times New Roman" w:hAnsi="Trebuchet MS" w:cs="Times New Roman"/>
          <w:sz w:val="24"/>
          <w:szCs w:val="24"/>
        </w:rPr>
        <w:t xml:space="preserve"> 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2643F8">
        <w:rPr>
          <w:rFonts w:ascii="Trebuchet MS" w:eastAsia="Times New Roman" w:hAnsi="Trebuchet MS" w:cs="Times New Roman"/>
          <w:sz w:val="24"/>
          <w:szCs w:val="24"/>
        </w:rPr>
        <w:t>baj</w:t>
      </w:r>
      <w:r w:rsidR="004F0F5C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43F8">
        <w:rPr>
          <w:rFonts w:ascii="Trebuchet MS" w:eastAsia="Times New Roman" w:hAnsi="Trebuchet MS" w:cs="Times New Roman"/>
          <w:sz w:val="24"/>
          <w:szCs w:val="24"/>
        </w:rPr>
        <w:t>-</w:t>
      </w:r>
      <w:r w:rsidR="009E6194">
        <w:rPr>
          <w:rFonts w:ascii="Trebuchet MS" w:eastAsia="Times New Roman" w:hAnsi="Trebuchet MS" w:cs="Times New Roman"/>
          <w:sz w:val="24"/>
          <w:szCs w:val="24"/>
        </w:rPr>
        <w:t>4.88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017DC68B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9E6194"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44C15">
        <w:rPr>
          <w:rFonts w:ascii="Trebuchet MS" w:eastAsia="Times New Roman" w:hAnsi="Trebuchet MS" w:cs="Times New Roman"/>
          <w:sz w:val="24"/>
          <w:szCs w:val="24"/>
        </w:rPr>
        <w:t>1.</w:t>
      </w:r>
      <w:r w:rsidR="009E6194">
        <w:rPr>
          <w:rFonts w:ascii="Trebuchet MS" w:eastAsia="Times New Roman" w:hAnsi="Trebuchet MS" w:cs="Times New Roman"/>
          <w:sz w:val="24"/>
          <w:szCs w:val="24"/>
        </w:rPr>
        <w:t>807,70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44C15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643F8">
        <w:rPr>
          <w:rFonts w:ascii="Trebuchet MS" w:eastAsia="Times New Roman" w:hAnsi="Trebuchet MS" w:cs="Times New Roman"/>
          <w:sz w:val="24"/>
          <w:szCs w:val="24"/>
        </w:rPr>
        <w:t>0.</w:t>
      </w:r>
      <w:r w:rsidR="009E6194">
        <w:rPr>
          <w:rFonts w:ascii="Trebuchet MS" w:eastAsia="Times New Roman" w:hAnsi="Trebuchet MS" w:cs="Times New Roman"/>
          <w:sz w:val="24"/>
          <w:szCs w:val="24"/>
        </w:rPr>
        <w:t>76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41B31506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9E6194">
        <w:rPr>
          <w:rFonts w:ascii="Trebuchet MS" w:eastAsia="Times New Roman" w:hAnsi="Trebuchet MS" w:cs="Times New Roman"/>
          <w:sz w:val="24"/>
          <w:szCs w:val="24"/>
        </w:rPr>
        <w:t>positiva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5C97146F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9E6194">
        <w:rPr>
          <w:rFonts w:ascii="Trebuchet MS" w:eastAsia="Times New Roman" w:hAnsi="Trebuchet MS" w:cs="Times New Roman"/>
          <w:sz w:val="24"/>
          <w:szCs w:val="24"/>
        </w:rPr>
        <w:t>596,00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43F8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E6194">
        <w:rPr>
          <w:rFonts w:ascii="Trebuchet MS" w:eastAsia="Times New Roman" w:hAnsi="Trebuchet MS" w:cs="Times New Roman"/>
          <w:sz w:val="24"/>
          <w:szCs w:val="24"/>
        </w:rPr>
        <w:t>0.79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4D32">
        <w:rPr>
          <w:rFonts w:ascii="Trebuchet MS" w:eastAsia="Times New Roman" w:hAnsi="Trebuchet MS" w:cs="Times New Roman"/>
          <w:sz w:val="24"/>
          <w:szCs w:val="24"/>
        </w:rPr>
        <w:t>10.</w:t>
      </w:r>
      <w:r w:rsidR="009E6194">
        <w:rPr>
          <w:rFonts w:ascii="Trebuchet MS" w:eastAsia="Times New Roman" w:hAnsi="Trebuchet MS" w:cs="Times New Roman"/>
          <w:sz w:val="24"/>
          <w:szCs w:val="24"/>
        </w:rPr>
        <w:t>74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6194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9E6194">
        <w:rPr>
          <w:rFonts w:ascii="Trebuchet MS" w:eastAsia="Times New Roman" w:hAnsi="Trebuchet MS" w:cs="Times New Roman"/>
          <w:sz w:val="24"/>
          <w:szCs w:val="24"/>
        </w:rPr>
        <w:t>3.17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1"/>
    <w:p w14:paraId="17112669" w14:textId="2AF7C616" w:rsidR="00150E72" w:rsidRDefault="00440910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 de venta en TXAR y potencial</w:t>
      </w:r>
      <w:r w:rsidR="00A36A4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venta en ALUA.</w:t>
      </w:r>
    </w:p>
    <w:p w14:paraId="7BC1EC9A" w14:textId="34704E12" w:rsidR="00F4451A" w:rsidRDefault="00550C4F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confirma señal</w:t>
      </w:r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compra en VALE el 08/05en </w:t>
      </w:r>
      <w:proofErr w:type="spellStart"/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us$</w:t>
      </w:r>
      <w:proofErr w:type="spellEnd"/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8.50.</w:t>
      </w:r>
    </w:p>
    <w:p w14:paraId="536FDBEF" w14:textId="2FA1DE93" w:rsidR="00DE26B7" w:rsidRDefault="00DE26B7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el oro estamos comprados en </w:t>
      </w:r>
      <w:proofErr w:type="spellStart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us$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1.600.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0"/>
    <w:p w14:paraId="531B241E" w14:textId="788E8BE6" w:rsidR="00C63007" w:rsidRDefault="00536767" w:rsidP="00AD0882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0F99DFE8" w14:textId="77777777" w:rsidR="00423A2E" w:rsidRDefault="00423A2E" w:rsidP="00AD0882">
      <w:pPr>
        <w:pStyle w:val="Sinespaciado"/>
        <w:jc w:val="center"/>
        <w:rPr>
          <w:b/>
          <w:sz w:val="28"/>
          <w:szCs w:val="28"/>
        </w:rPr>
      </w:pPr>
    </w:p>
    <w:p w14:paraId="78B7F02C" w14:textId="5A4BF3F4" w:rsidR="005C6DF6" w:rsidRPr="002D0E90" w:rsidRDefault="006E1D32" w:rsidP="00AD088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EDAAF56" wp14:editId="2BD1C08E">
            <wp:extent cx="6138545" cy="1562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0282" cy="156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7F17" w14:textId="77777777" w:rsidR="00AD0882" w:rsidRDefault="00AD0882" w:rsidP="005E5996">
      <w:pPr>
        <w:pStyle w:val="Sinespaciado"/>
        <w:rPr>
          <w:b/>
          <w:sz w:val="28"/>
          <w:szCs w:val="28"/>
        </w:rPr>
      </w:pPr>
    </w:p>
    <w:p w14:paraId="6ABD8662" w14:textId="20BA9392" w:rsidR="00AD0882" w:rsidRDefault="006E1D32" w:rsidP="005C6DF6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715536BA">
                <wp:simplePos x="0" y="0"/>
                <wp:positionH relativeFrom="column">
                  <wp:posOffset>2680970</wp:posOffset>
                </wp:positionH>
                <wp:positionV relativeFrom="paragraph">
                  <wp:posOffset>2727325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0DD10B76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02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105C2880" w14:textId="739E48A1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02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venta el 30/06 en $ 39,00.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1.1pt;margin-top:214.75pt;width:237.25pt;height:6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opJQIAACIEAAAOAAAAZHJzL2Uyb0RvYy54bWysU9tu2zAMfR+wfxD0vthxk6Y14hRdugwD&#10;ugvQ7QNoSY6FyaInKbGzrx+lpGm2vQ3zg0Ca5NHhIbW8GzvD9sp5jbbi00nOmbICpbbbin/7unlz&#10;w5kPYCUYtKriB+X53er1q+XQl6rAFo1UjhGI9eXQV7wNoS+zzItWdeAn2CtLwQZdB4Fct82kg4HQ&#10;O5MVeX6dDehk71Ao7+nvwzHIVwm/aZQIn5vGq8BMxYlbSKdLZx3PbLWEcuugb7U40YB/YNGBtnTp&#10;GeoBArCd039BdVo49NiEicAuw6bRQqUeqJtp/kc3Ty30KvVC4vj+LJP/f7Di0/6LY1pWfMGZhY5G&#10;tN6BdMikYkGNAVkRRRp6X1LuU0/ZYXyLIw07Nez7RxTfPbO4bsFu1b1zOLQKJJGcxsrsovSI4yNI&#10;PXxESbfBLmACGhvXRQVJE0boNKzDeUDEgwn6eZVPr/LFnDNBsZtZcT2bpyugfK7unQ/vFXYsGhV3&#10;tAAJHfaPPkQ2UD6nxMs8Gi032pjkuG29No7tgZZlk74T+m9pxrKh4rfzYp6QLcb6tEedDrTMRndE&#10;Lo9fLIcyqvHOymQH0OZoExNjT/JERY7ahLEeKTFqVqM8kFAOj0tLj4yMFt1PzgZa2Ir7HztwijPz&#10;wZLYt9PZLG54cmbzRUGOu4zUlxGwgqAqHjg7muuQXkXka/GehtLopNcLkxNXWsQk4+nRxE2/9FPW&#10;y9Ne/QIAAP//AwBQSwMEFAAGAAgAAAAhAJ28uoPeAAAACwEAAA8AAABkcnMvZG93bnJldi54bWxM&#10;j91Og0AQRu9NfIfNmHhj7CIpUJClURONt/15gIGdApHdJey20Ld3eqV3M/lOvjlTbhcziAtNvndW&#10;wcsqAkG2cbq3rYLj4fN5A8IHtBoHZ0nBlTxsq/u7EgvtZrujyz60gkusL1BBF8JYSOmbjgz6lRvJ&#10;cnZyk8HA69RKPeHM5WaQcRSl0mBv+UKHI3101Pzsz0bB6Xt+SvK5/grHbLdO37HPandV6vFheXsF&#10;EWgJfzDc9FkdKnaq3dlqLwYF6ziOGb0NeQKCiU2eZiBqBUnKkaxK+f+H6hcAAP//AwBQSwECLQAU&#10;AAYACAAAACEAtoM4kv4AAADhAQAAEwAAAAAAAAAAAAAAAAAAAAAAW0NvbnRlbnRfVHlwZXNdLnht&#10;bFBLAQItABQABgAIAAAAIQA4/SH/1gAAAJQBAAALAAAAAAAAAAAAAAAAAC8BAABfcmVscy8ucmVs&#10;c1BLAQItABQABgAIAAAAIQAg2oopJQIAACIEAAAOAAAAAAAAAAAAAAAAAC4CAABkcnMvZTJvRG9j&#10;LnhtbFBLAQItABQABgAIAAAAIQCdvLqD3gAAAAsBAAAPAAAAAAAAAAAAAAAAAH8EAABkcnMvZG93&#10;bnJldi54bWxQSwUGAAAAAAQABADzAAAAigUAAAAA&#10;" stroked="f">
                <v:textbox>
                  <w:txbxContent>
                    <w:p w14:paraId="1A553E21" w14:textId="0DD10B76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02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06/04 en $ 21,00.</w:t>
                      </w:r>
                    </w:p>
                    <w:p w14:paraId="105C2880" w14:textId="739E48A1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02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venta el 30/06 en $ 39,00.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AEABD00" wp14:editId="0CFDCE3D">
                <wp:simplePos x="0" y="0"/>
                <wp:positionH relativeFrom="column">
                  <wp:posOffset>139065</wp:posOffset>
                </wp:positionH>
                <wp:positionV relativeFrom="paragraph">
                  <wp:posOffset>292735</wp:posOffset>
                </wp:positionV>
                <wp:extent cx="5538470" cy="2438400"/>
                <wp:effectExtent l="0" t="0" r="508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221BB82A" w:rsidR="007335F1" w:rsidRDefault="006E1D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74E4BF" wp14:editId="5D89F06F">
                                  <wp:extent cx="5285105" cy="2247900"/>
                                  <wp:effectExtent l="0" t="0" r="0" b="0"/>
                                  <wp:docPr id="2" name="Imagen 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5105" cy="2247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7" type="#_x0000_t202" style="position:absolute;left:0;text-align:left;margin-left:10.95pt;margin-top:23.05pt;width:436.1pt;height:19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ULJwIAACwEAAAOAAAAZHJzL2Uyb0RvYy54bWysU9uO2yAQfa/Uf0C8N3bcpMlacVbbbFNV&#10;2l6kbT+AAI5RgaFAYqdf3wFns9H2raofEOMZDmfOHFa3g9HkKH1QYBs6nZSUSMtBKLtv6I/v2zdL&#10;SkJkVjANVjb0JAO9Xb9+tepdLSvoQAvpCYLYUPeuoV2Mri6KwDtpWJiAkxaTLXjDIoZ+XwjPekQ3&#10;uqjK8l3RgxfOA5ch4N/7MUnXGb9tJY9f2zbISHRDkVvMq8/rLq3FesXqvWeuU/xMg/0DC8OUxUsv&#10;UPcsMnLw6i8oo7iHAG2ccDAFtK3iMveA3UzLF908dszJ3AuKE9xFpvD/YPmX4zdPlGhoNV1QYpnB&#10;IW0OTHggQpIohwikSjL1LtRY/eiwPg7vYcBx55aDewD+MxALm47ZvbzzHvpOMoE0p+lkcXV0xAkJ&#10;ZNd/BoG3sUOEDDS03iQNURWC6Diu02VEyINw/Dmfv13OFpjimKtmGJR5iAWrn447H+JHCYakTUM9&#10;eiDDs+NDiIkOq59K0m0BtBJbpXUO/H630Z4cGfplm7/cwYsybUnf0Jt5Nc/IFtL5bCWjIvpZK9PQ&#10;ZZm+0WFJjg9W5JLIlB73yETbsz5JklGcOOyGPJEsXtJuB+KEgnkY7YvPDTcd+N+U9GjdhoZfB+Yl&#10;JfqTRdFvprNZ8noOZvNFhYG/zuyuM8xyhGpopGTcbmJ+H0kOC3c4nFZl2Z6ZnCmjJbOa5+eTPH8d&#10;56rnR77+AwAA//8DAFBLAwQUAAYACAAAACEA7cLYOd4AAAAJAQAADwAAAGRycy9kb3ducmV2Lnht&#10;bEyPQU+DQBCF7yb+h8008WLsQkVakKVRE02vrf0BAzsFUnaXsNtC/73jSW8z817efK/YzqYXVxp9&#10;56yCeBmBIFs73dlGwfH782kDwge0GntnScGNPGzL+7sCc+0mu6frITSCQ6zPUUEbwpBL6euWDPql&#10;G8iydnKjwcDr2Eg94sThpperKEqlwc7yhxYH+mipPh8uRsFpNz2+ZFP1FY7rfZK+Y7eu3E2ph8X8&#10;9goi0Bz+zPCLz+hQMlPlLlZ70StYxRk7FSRpDIL1TZbwUPHhOYpBloX836D8AQAA//8DAFBLAQIt&#10;ABQABgAIAAAAIQC2gziS/gAAAOEBAAATAAAAAAAAAAAAAAAAAAAAAABbQ29udGVudF9UeXBlc10u&#10;eG1sUEsBAi0AFAAGAAgAAAAhADj9If/WAAAAlAEAAAsAAAAAAAAAAAAAAAAALwEAAF9yZWxzLy5y&#10;ZWxzUEsBAi0AFAAGAAgAAAAhAEu/lQsnAgAALAQAAA4AAAAAAAAAAAAAAAAALgIAAGRycy9lMm9E&#10;b2MueG1sUEsBAi0AFAAGAAgAAAAhAO3C2DneAAAACQEAAA8AAAAAAAAAAAAAAAAAgQQAAGRycy9k&#10;b3ducmV2LnhtbFBLBQYAAAAABAAEAPMAAACMBQAAAAA=&#10;" stroked="f">
                <v:textbox>
                  <w:txbxContent>
                    <w:p w14:paraId="4CF32C77" w14:textId="221BB82A" w:rsidR="007335F1" w:rsidRDefault="006E1D32">
                      <w:r>
                        <w:rPr>
                          <w:noProof/>
                        </w:rPr>
                        <w:drawing>
                          <wp:inline distT="0" distB="0" distL="0" distR="0" wp14:anchorId="1C74E4BF" wp14:editId="5D89F06F">
                            <wp:extent cx="5285105" cy="2247900"/>
                            <wp:effectExtent l="0" t="0" r="0" b="0"/>
                            <wp:docPr id="2" name="Imagen 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5105" cy="2247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602C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6430CFDE">
                <wp:simplePos x="0" y="0"/>
                <wp:positionH relativeFrom="column">
                  <wp:posOffset>-3286</wp:posOffset>
                </wp:positionH>
                <wp:positionV relativeFrom="paragraph">
                  <wp:posOffset>2799383</wp:posOffset>
                </wp:positionV>
                <wp:extent cx="2971800" cy="1285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590FDD4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0A9D5DF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E7EB25E" w14:textId="1E3647E1" w:rsidR="00BB2767" w:rsidRPr="00EE62ED" w:rsidRDefault="00BB2767" w:rsidP="00EE62E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8" type="#_x0000_t202" style="position:absolute;left:0;text-align:left;margin-left:-.25pt;margin-top:220.4pt;width:234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NrJgIAACoEAAAOAAAAZHJzL2Uyb0RvYy54bWysU12v0zAMfUfiP0R5Z12rjW3VuqvLLkNI&#10;lw/pwg/wknSNSOOSZGvHr8dJd8eAN0QfIru2T46PnfXd0Bp2Us5rtBXPJ1POlBUotT1U/OuX3asl&#10;Zz6AlWDQqoqfled3m5cv1n1XqgIbNFI5RiDWl31X8SaErswyLxrVgp9gpywFa3QtBHLdIZMOekJv&#10;TVZMp6+zHp3sHArlPf19GIN8k/DrWonwqa69CsxUnLiFdLp07uOZbdZQHhx0jRYXGvAPLFrQli69&#10;Qj1AAHZ0+i+oVguHHuswEdhmWNdaqNQDdZNP/+jmqYFOpV5IHN9dZfL/D1Z8PH12TMuKrziz0NKI&#10;tkeQDplULKghICuiSH3nS8p96ig7DG9woGGnhn33iOKbZxa3DdiDuncO+0aBJJJ5rMxuSkccH0H2&#10;/QeUdBscAyagoXZtVJA0YYROwzpfB0Q8mKCfxWqRL6cUEhTLi+V8uZinO6B8Lu+cD+8UtiwaFXe0&#10;AQkeTo8+RDpQPqfE2zwaLXfamOS4w35rHDsBbcsufRf039KMZT3pNS/mCdlirE+L1OpA22x0W3Gi&#10;SV8shzLK8dbKZAfQZrSJibEXfaIkozhh2A9pHlfZ9yjPJJjDcXnpsZHRoPvBWU+LW3H//QhOcWbe&#10;WxJ9lc9mcdOTM5svCnLcbWR/GwErCKrigbPR3Ib0OiJti/c0nFon2eIURyYXyrSQSc3L44kbf+un&#10;rF9PfPMTAAD//wMAUEsDBBQABgAIAAAAIQADgmAc3gAAAAkBAAAPAAAAZHJzL2Rvd25yZXYueG1s&#10;TI/BTsMwEETvSPyDtUhcUOtA3YSmcSpAAnFt6Qc48TaJiNdR7Dbp37Oc4Lgzo9k3xW52vbjgGDpP&#10;Gh6XCQik2tuOGg3Hr/fFM4gQDVnTe0INVwywK29vCpNbP9EeL4fYCC6hkBsNbYxDLmWoW3QmLP2A&#10;xN7Jj85EPsdG2tFMXO56+ZQkqXSmI/7QmgHfWqy/D2en4fQ5Paw3U/URj9lepa+myyp/1fr+bn7Z&#10;gog4x78w/OIzOpTMVPkz2SB6DYs1BzUolfAC9lWasVJpSNVqBbIs5P8F5Q8AAAD//wMAUEsBAi0A&#10;FAAGAAgAAAAhALaDOJL+AAAA4QEAABMAAAAAAAAAAAAAAAAAAAAAAFtDb250ZW50X1R5cGVzXS54&#10;bWxQSwECLQAUAAYACAAAACEAOP0h/9YAAACUAQAACwAAAAAAAAAAAAAAAAAvAQAAX3JlbHMvLnJl&#10;bHNQSwECLQAUAAYACAAAACEASoQzayYCAAAqBAAADgAAAAAAAAAAAAAAAAAuAgAAZHJzL2Uyb0Rv&#10;Yy54bWxQSwECLQAUAAYACAAAACEAA4JgHN4AAAAJAQAADwAAAAAAAAAAAAAAAACABAAAZHJzL2Rv&#10;d25yZXYueG1sUEsFBgAAAAAEAAQA8wAAAIs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590FDD4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0A9D5DF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E7EB25E" w14:textId="1E3647E1" w:rsidR="00BB2767" w:rsidRPr="00EE62ED" w:rsidRDefault="00BB2767" w:rsidP="00EE62E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2643F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="00F62B01">
        <w:rPr>
          <w:b/>
          <w:sz w:val="28"/>
          <w:szCs w:val="28"/>
        </w:rPr>
        <w:t>/0</w:t>
      </w:r>
      <w:r w:rsidR="002643F8">
        <w:rPr>
          <w:b/>
          <w:sz w:val="28"/>
          <w:szCs w:val="28"/>
        </w:rPr>
        <w:t>7</w:t>
      </w:r>
      <w:r w:rsidR="00F62B01">
        <w:rPr>
          <w:b/>
          <w:sz w:val="28"/>
          <w:szCs w:val="28"/>
        </w:rPr>
        <w:t xml:space="preserve">/2020 $ </w:t>
      </w:r>
      <w:r w:rsidR="002643F8">
        <w:rPr>
          <w:b/>
          <w:sz w:val="28"/>
          <w:szCs w:val="28"/>
        </w:rPr>
        <w:t>36,</w:t>
      </w:r>
      <w:r>
        <w:rPr>
          <w:b/>
          <w:sz w:val="28"/>
          <w:szCs w:val="28"/>
        </w:rPr>
        <w:t>70</w:t>
      </w:r>
      <w:r w:rsidR="00423A2E">
        <w:rPr>
          <w:b/>
          <w:sz w:val="28"/>
          <w:szCs w:val="28"/>
        </w:rPr>
        <w:t>)</w:t>
      </w:r>
    </w:p>
    <w:p w14:paraId="4BD7747A" w14:textId="39D55A02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7E602C">
        <w:rPr>
          <w:b/>
          <w:sz w:val="28"/>
          <w:szCs w:val="28"/>
        </w:rPr>
        <w:t>0</w:t>
      </w:r>
      <w:r w:rsidR="00D1399D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/0</w:t>
      </w:r>
      <w:r w:rsidR="007E602C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D1399D">
        <w:rPr>
          <w:b/>
          <w:sz w:val="28"/>
          <w:szCs w:val="28"/>
        </w:rPr>
        <w:t>31,20</w:t>
      </w:r>
      <w:r w:rsidR="00253AE6">
        <w:rPr>
          <w:b/>
          <w:sz w:val="28"/>
          <w:szCs w:val="28"/>
        </w:rPr>
        <w:t>)</w:t>
      </w:r>
    </w:p>
    <w:p w14:paraId="3F14F1A9" w14:textId="7277DBE2" w:rsidR="002C49B7" w:rsidRPr="00307EAB" w:rsidRDefault="00D1399D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B3B5B9E" wp14:editId="43429121">
            <wp:extent cx="5612130" cy="2352675"/>
            <wp:effectExtent l="0" t="0" r="7620" b="9525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79ED430C" w:rsidR="007E602C" w:rsidRPr="00BB2767" w:rsidRDefault="007E602C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venta el </w:t>
      </w:r>
      <w:r w:rsidR="00440910">
        <w:rPr>
          <w:b/>
          <w:bCs/>
          <w:i/>
          <w:iCs/>
          <w:sz w:val="24"/>
          <w:szCs w:val="24"/>
          <w:u w:val="single"/>
        </w:rPr>
        <w:t>26/06 en $37,00.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77ACEFC2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440910">
        <w:rPr>
          <w:b/>
          <w:sz w:val="28"/>
          <w:szCs w:val="28"/>
        </w:rPr>
        <w:t>0</w:t>
      </w:r>
      <w:r w:rsidR="00D1399D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/0</w:t>
      </w:r>
      <w:r w:rsidR="00440910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423A2E">
        <w:rPr>
          <w:b/>
          <w:sz w:val="28"/>
          <w:szCs w:val="28"/>
        </w:rPr>
        <w:t>1.</w:t>
      </w:r>
      <w:r w:rsidR="00D1399D">
        <w:rPr>
          <w:b/>
          <w:sz w:val="28"/>
          <w:szCs w:val="28"/>
        </w:rPr>
        <w:t>807,70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0959DAC" w14:textId="4A849AA9" w:rsidR="00DB0868" w:rsidRDefault="00D1399D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C2E22AE" wp14:editId="50E7AC69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 xml:space="preserve">Señal de venta el 12/03 en </w:t>
      </w:r>
      <w:proofErr w:type="spellStart"/>
      <w:r w:rsidRPr="00993B92">
        <w:rPr>
          <w:sz w:val="24"/>
          <w:szCs w:val="24"/>
        </w:rPr>
        <w:t>us$</w:t>
      </w:r>
      <w:proofErr w:type="spellEnd"/>
      <w:r w:rsidRPr="00993B92">
        <w:rPr>
          <w:sz w:val="24"/>
          <w:szCs w:val="24"/>
        </w:rPr>
        <w:t xml:space="preserve"> 1.580.</w:t>
      </w:r>
    </w:p>
    <w:p w14:paraId="0A37BCE1" w14:textId="30DC2E25" w:rsidR="00993B92" w:rsidRPr="005C6DF6" w:rsidRDefault="00993B92" w:rsidP="006411BC">
      <w:pPr>
        <w:pStyle w:val="Sinespaciado"/>
        <w:jc w:val="both"/>
        <w:rPr>
          <w:sz w:val="24"/>
          <w:szCs w:val="24"/>
        </w:rPr>
      </w:pPr>
      <w:r w:rsidRPr="005C6DF6">
        <w:rPr>
          <w:sz w:val="24"/>
          <w:szCs w:val="24"/>
        </w:rPr>
        <w:t xml:space="preserve">Señal de compra el 23/03 en </w:t>
      </w:r>
      <w:proofErr w:type="spellStart"/>
      <w:r w:rsidRPr="005C6DF6">
        <w:rPr>
          <w:sz w:val="24"/>
          <w:szCs w:val="24"/>
        </w:rPr>
        <w:t>us$</w:t>
      </w:r>
      <w:proofErr w:type="spellEnd"/>
      <w:r w:rsidRPr="005C6DF6">
        <w:rPr>
          <w:sz w:val="24"/>
          <w:szCs w:val="24"/>
        </w:rPr>
        <w:t xml:space="preserve"> 1.550.</w:t>
      </w:r>
    </w:p>
    <w:p w14:paraId="1D77FDB4" w14:textId="4DB383BD" w:rsidR="00810904" w:rsidRPr="00201442" w:rsidRDefault="005C6DF6" w:rsidP="00DB0B13">
      <w:pPr>
        <w:pStyle w:val="Sinespaciado"/>
        <w:jc w:val="both"/>
        <w:rPr>
          <w:sz w:val="24"/>
          <w:szCs w:val="24"/>
        </w:rPr>
      </w:pPr>
      <w:r w:rsidRPr="00201442">
        <w:rPr>
          <w:sz w:val="24"/>
          <w:szCs w:val="24"/>
        </w:rPr>
        <w:t xml:space="preserve">Señal de venta el 03/06 en </w:t>
      </w:r>
      <w:proofErr w:type="spellStart"/>
      <w:r w:rsidRPr="00201442">
        <w:rPr>
          <w:sz w:val="24"/>
          <w:szCs w:val="24"/>
        </w:rPr>
        <w:t>us</w:t>
      </w:r>
      <w:proofErr w:type="spellEnd"/>
      <w:r w:rsidRPr="00201442">
        <w:rPr>
          <w:sz w:val="24"/>
          <w:szCs w:val="24"/>
        </w:rPr>
        <w:t>% 1.700.</w:t>
      </w:r>
    </w:p>
    <w:p w14:paraId="1812EF28" w14:textId="2788D618" w:rsidR="00423A2E" w:rsidRPr="00993B92" w:rsidRDefault="00423A2E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compra el 23/03 en </w:t>
      </w:r>
      <w:proofErr w:type="spellStart"/>
      <w:r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>
        <w:rPr>
          <w:b/>
          <w:bCs/>
          <w:i/>
          <w:iCs/>
          <w:sz w:val="24"/>
          <w:szCs w:val="24"/>
          <w:u w:val="single"/>
        </w:rPr>
        <w:t xml:space="preserve"> 1.600.</w:t>
      </w:r>
    </w:p>
    <w:p w14:paraId="4E3B2E54" w14:textId="28C5E708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440910">
        <w:rPr>
          <w:b/>
          <w:sz w:val="28"/>
          <w:szCs w:val="28"/>
        </w:rPr>
        <w:t>0</w:t>
      </w:r>
      <w:r w:rsidR="00D1399D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/0</w:t>
      </w:r>
      <w:r w:rsidR="00440910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423A2E">
        <w:rPr>
          <w:b/>
          <w:sz w:val="28"/>
          <w:szCs w:val="28"/>
        </w:rPr>
        <w:t>10.</w:t>
      </w:r>
      <w:r w:rsidR="00D1399D">
        <w:rPr>
          <w:b/>
          <w:sz w:val="28"/>
          <w:szCs w:val="28"/>
        </w:rPr>
        <w:t>74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E880AF5" w:rsidR="0016567C" w:rsidRPr="002D0E90" w:rsidRDefault="00D1399D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419158D" wp14:editId="13B2C7D8">
            <wp:extent cx="5612130" cy="2482850"/>
            <wp:effectExtent l="0" t="0" r="7620" b="0"/>
            <wp:docPr id="6" name="Imagen 6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12D53017" w:rsidR="006435F4" w:rsidRPr="007E3C88" w:rsidRDefault="00550C4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435F4">
        <w:rPr>
          <w:b/>
          <w:i/>
          <w:sz w:val="24"/>
          <w:szCs w:val="24"/>
          <w:u w:val="single"/>
        </w:rPr>
        <w:t xml:space="preserve"> de compra el 05/05 en </w:t>
      </w:r>
      <w:proofErr w:type="spellStart"/>
      <w:r w:rsidR="006435F4">
        <w:rPr>
          <w:b/>
          <w:i/>
          <w:sz w:val="24"/>
          <w:szCs w:val="24"/>
          <w:u w:val="single"/>
        </w:rPr>
        <w:t>us$</w:t>
      </w:r>
      <w:proofErr w:type="spellEnd"/>
      <w:r w:rsidR="006435F4">
        <w:rPr>
          <w:b/>
          <w:i/>
          <w:sz w:val="24"/>
          <w:szCs w:val="24"/>
          <w:u w:val="single"/>
        </w:rPr>
        <w:t xml:space="preserve"> 8.50.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43F8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3A2E"/>
    <w:rsid w:val="0042755F"/>
    <w:rsid w:val="00434914"/>
    <w:rsid w:val="00436A9D"/>
    <w:rsid w:val="00440910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E602C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B9E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372</cp:revision>
  <dcterms:created xsi:type="dcterms:W3CDTF">2015-10-05T09:34:00Z</dcterms:created>
  <dcterms:modified xsi:type="dcterms:W3CDTF">2020-07-10T18:14:00Z</dcterms:modified>
</cp:coreProperties>
</file>