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A3758A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06CBB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6A3758A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06CBB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2E685ECD" w:rsidR="00EC3274" w:rsidRDefault="00506CBB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509ABCC" wp14:editId="3CC970B8">
            <wp:extent cx="6257891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0016" cy="179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15F71D3" w:rsidR="00252276" w:rsidRPr="004574B3" w:rsidRDefault="004A37D1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54078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56D3E9D4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A37D1">
        <w:rPr>
          <w:sz w:val="28"/>
          <w:szCs w:val="28"/>
          <w:lang w:val="es-AR"/>
        </w:rPr>
        <w:t>323,05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4A37D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>2.26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>15.51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4A37D1">
        <w:rPr>
          <w:sz w:val="28"/>
          <w:szCs w:val="28"/>
          <w:lang w:val="es-AR"/>
        </w:rPr>
        <w:t>9.19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19E2CEE8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A37D1">
        <w:rPr>
          <w:sz w:val="28"/>
          <w:szCs w:val="28"/>
          <w:lang w:val="es-AR"/>
        </w:rPr>
        <w:t>193,10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>1.37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>9.</w:t>
      </w:r>
      <w:r w:rsidR="004A37D1">
        <w:rPr>
          <w:sz w:val="28"/>
          <w:szCs w:val="28"/>
          <w:lang w:val="es-AR"/>
        </w:rPr>
        <w:t>26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</w:t>
      </w:r>
      <w:r w:rsidR="0071674A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 xml:space="preserve">caída </w:t>
      </w:r>
      <w:r w:rsidR="003464F0">
        <w:rPr>
          <w:sz w:val="28"/>
          <w:szCs w:val="28"/>
          <w:lang w:val="es-AR"/>
        </w:rPr>
        <w:t xml:space="preserve"> de</w:t>
      </w:r>
      <w:r w:rsidR="00DE0A51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AD596B">
        <w:rPr>
          <w:sz w:val="28"/>
          <w:szCs w:val="28"/>
          <w:lang w:val="es-AR"/>
        </w:rPr>
        <w:t>7.40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11AB774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71674A">
        <w:rPr>
          <w:sz w:val="28"/>
          <w:szCs w:val="28"/>
          <w:lang w:val="es-AR"/>
        </w:rPr>
        <w:t>2</w:t>
      </w:r>
      <w:r w:rsidR="00AD596B">
        <w:rPr>
          <w:sz w:val="28"/>
          <w:szCs w:val="28"/>
          <w:lang w:val="es-AR"/>
        </w:rPr>
        <w:t>12</w:t>
      </w:r>
      <w:r w:rsidR="0071674A">
        <w:rPr>
          <w:sz w:val="28"/>
          <w:szCs w:val="28"/>
          <w:lang w:val="es-AR"/>
        </w:rPr>
        <w:t>,00</w:t>
      </w:r>
      <w:r w:rsidR="00E4442E">
        <w:rPr>
          <w:sz w:val="28"/>
          <w:szCs w:val="28"/>
          <w:lang w:val="es-AR"/>
        </w:rPr>
        <w:t xml:space="preserve"> </w:t>
      </w:r>
      <w:r w:rsidR="00AD596B">
        <w:rPr>
          <w:sz w:val="28"/>
          <w:szCs w:val="28"/>
          <w:lang w:val="es-AR"/>
        </w:rPr>
        <w:t xml:space="preserve">arriba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AD596B">
        <w:rPr>
          <w:sz w:val="28"/>
          <w:szCs w:val="28"/>
          <w:lang w:val="es-AR"/>
        </w:rPr>
        <w:t>3.92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AD596B">
        <w:rPr>
          <w:sz w:val="28"/>
          <w:szCs w:val="28"/>
          <w:lang w:val="es-AR"/>
        </w:rPr>
        <w:t>07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6734F3">
        <w:rPr>
          <w:sz w:val="28"/>
          <w:szCs w:val="28"/>
          <w:lang w:val="es-AR"/>
        </w:rPr>
        <w:t>baja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-</w:t>
      </w:r>
      <w:r w:rsidR="00AD596B">
        <w:rPr>
          <w:sz w:val="28"/>
          <w:szCs w:val="28"/>
          <w:lang w:val="es-AR"/>
        </w:rPr>
        <w:t>6.12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15B3F0E" w14:textId="50C639FB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AD596B">
        <w:rPr>
          <w:sz w:val="28"/>
          <w:szCs w:val="28"/>
          <w:lang w:val="es-AR"/>
        </w:rPr>
        <w:t>74,30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734F3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AD596B">
        <w:rPr>
          <w:sz w:val="28"/>
          <w:szCs w:val="28"/>
          <w:lang w:val="es-AR"/>
        </w:rPr>
        <w:t>3.05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AD596B">
        <w:rPr>
          <w:sz w:val="28"/>
          <w:szCs w:val="28"/>
          <w:lang w:val="es-AR"/>
        </w:rPr>
        <w:t>81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766BD65A" w:rsidR="00926E65" w:rsidRDefault="00AD596B" w:rsidP="0079404B">
      <w:pPr>
        <w:pStyle w:val="Subtitle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6.18</w:t>
      </w:r>
      <w:r w:rsidR="005B44E0">
        <w:rPr>
          <w:sz w:val="28"/>
          <w:szCs w:val="28"/>
          <w:lang w:val="es-AR"/>
        </w:rPr>
        <w:t>%</w:t>
      </w:r>
    </w:p>
    <w:p w14:paraId="535A3DAF" w14:textId="5314B83A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 POSICION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>E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S VENDIDAS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BMA,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GGAL Y SUPV.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CEC6A1A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4AF49E6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3B2F053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bookmarkStart w:id="7" w:name="_GoBack"/>
      <w:bookmarkEnd w:id="7"/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30C9A6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506CBB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</w:t>
      </w:r>
      <w:r w:rsidR="001F24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506CBB">
        <w:rPr>
          <w:b/>
          <w:sz w:val="28"/>
          <w:szCs w:val="28"/>
        </w:rPr>
        <w:t>323,05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B017C01" w:rsidR="00DC07A8" w:rsidRDefault="00506CB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FF314B" wp14:editId="761C2CFC">
            <wp:extent cx="5612130" cy="24828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66598F" w:rsidRDefault="00672E07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8/04 en $ 325,00.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66598F" w:rsidRDefault="00672E07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8/04 en $ 325,00.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EA1107B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31380C" w:rsidRDefault="0079404B" w:rsidP="0031380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05/04 </w:t>
                            </w:r>
                            <w:r w:rsidR="00E966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31380C" w:rsidRDefault="0079404B" w:rsidP="0031380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05/04 </w:t>
                      </w:r>
                      <w:r w:rsidR="00E966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8C8FB0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6613FCE" w:rsidR="006D7B46" w:rsidRDefault="00506CBB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BD96CD8" wp14:editId="00113451">
                                  <wp:extent cx="5888355" cy="26047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06613FCE" w:rsidR="006D7B46" w:rsidRDefault="00506CBB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BD96CD8" wp14:editId="00113451">
                            <wp:extent cx="5888355" cy="26047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06CBB">
        <w:rPr>
          <w:b/>
          <w:sz w:val="28"/>
          <w:szCs w:val="28"/>
        </w:rPr>
        <w:t>22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506CBB">
        <w:rPr>
          <w:b/>
          <w:sz w:val="28"/>
          <w:szCs w:val="28"/>
        </w:rPr>
        <w:t>193,10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619889A9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06CBB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72E07">
        <w:rPr>
          <w:b/>
          <w:sz w:val="28"/>
          <w:szCs w:val="28"/>
        </w:rPr>
        <w:t>2</w:t>
      </w:r>
      <w:r w:rsidR="00506CBB">
        <w:rPr>
          <w:b/>
          <w:sz w:val="28"/>
          <w:szCs w:val="28"/>
        </w:rPr>
        <w:t>12</w:t>
      </w:r>
      <w:r w:rsidR="00672E07">
        <w:rPr>
          <w:b/>
          <w:sz w:val="28"/>
          <w:szCs w:val="28"/>
        </w:rPr>
        <w:t>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3AC4E97D" w:rsidR="00BF4E4A" w:rsidRPr="00533773" w:rsidRDefault="00506CBB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3E4291" wp14:editId="50BD255C">
            <wp:extent cx="5612130" cy="24828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143B92" w:rsidRDefault="00805AF6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05/04 en $ 221,00.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143B92" w:rsidRDefault="00805AF6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05/04 en $ 221,00.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326DC638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F3B934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0724E92" w:rsidR="00CF6DE4" w:rsidRDefault="00506CBB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C3D0F02" wp14:editId="4EE4952A">
                                  <wp:extent cx="5732780" cy="2536190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0724E92" w:rsidR="00CF6DE4" w:rsidRDefault="00506CBB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C3D0F02" wp14:editId="4EE4952A">
                            <wp:extent cx="5732780" cy="2536190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06CBB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794A8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06CBB">
        <w:rPr>
          <w:b/>
          <w:sz w:val="28"/>
          <w:szCs w:val="28"/>
        </w:rPr>
        <w:t>74,30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3F71-71DC-4637-B168-0180138D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5</Pages>
  <Words>388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647</cp:revision>
  <cp:lastPrinted>2018-12-15T22:42:00Z</cp:lastPrinted>
  <dcterms:created xsi:type="dcterms:W3CDTF">2016-08-27T19:52:00Z</dcterms:created>
  <dcterms:modified xsi:type="dcterms:W3CDTF">2022-04-23T02:23:00Z</dcterms:modified>
</cp:coreProperties>
</file>